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71" w:rsidRPr="00F50243" w:rsidRDefault="00DB679B">
      <w:pPr>
        <w:rPr>
          <w:b/>
          <w:sz w:val="26"/>
          <w:szCs w:val="26"/>
          <w:u w:val="single"/>
        </w:rPr>
      </w:pPr>
      <w:r w:rsidRPr="00F50243">
        <w:rPr>
          <w:b/>
          <w:sz w:val="26"/>
          <w:szCs w:val="26"/>
          <w:u w:val="single"/>
        </w:rPr>
        <w:t>Organizační</w:t>
      </w:r>
      <w:r w:rsidR="00970880" w:rsidRPr="00F50243">
        <w:rPr>
          <w:b/>
          <w:sz w:val="26"/>
          <w:szCs w:val="26"/>
          <w:u w:val="single"/>
        </w:rPr>
        <w:t xml:space="preserve"> pokyny pro </w:t>
      </w:r>
      <w:r w:rsidRPr="00F50243">
        <w:rPr>
          <w:b/>
          <w:sz w:val="26"/>
          <w:szCs w:val="26"/>
          <w:u w:val="single"/>
        </w:rPr>
        <w:t xml:space="preserve">návštěvníky </w:t>
      </w:r>
      <w:r w:rsidR="00BD6B0E">
        <w:rPr>
          <w:b/>
          <w:sz w:val="26"/>
          <w:szCs w:val="26"/>
          <w:u w:val="single"/>
        </w:rPr>
        <w:t>závěrečného koncertu pěveckých kurzů 26.</w:t>
      </w:r>
      <w:r w:rsidR="008E23F4">
        <w:rPr>
          <w:b/>
          <w:sz w:val="26"/>
          <w:szCs w:val="26"/>
          <w:u w:val="single"/>
        </w:rPr>
        <w:t xml:space="preserve"> </w:t>
      </w:r>
      <w:r w:rsidR="00BD6B0E">
        <w:rPr>
          <w:b/>
          <w:sz w:val="26"/>
          <w:szCs w:val="26"/>
          <w:u w:val="single"/>
        </w:rPr>
        <w:t>8.2015</w:t>
      </w:r>
    </w:p>
    <w:p w:rsidR="00737773" w:rsidRDefault="00737773"/>
    <w:p w:rsidR="00757D71" w:rsidRDefault="00DB679B">
      <w:r w:rsidRPr="00757D71">
        <w:t xml:space="preserve">Vážení posluchači, </w:t>
      </w:r>
    </w:p>
    <w:p w:rsidR="00757D71" w:rsidRPr="00757D71" w:rsidRDefault="00DB679B">
      <w:r w:rsidRPr="00757D71">
        <w:t xml:space="preserve">připravili jsme pro </w:t>
      </w:r>
      <w:r w:rsidR="002B370A">
        <w:t>v</w:t>
      </w:r>
      <w:r w:rsidRPr="00757D71">
        <w:t>ás přehledné informace, které</w:t>
      </w:r>
      <w:r w:rsidR="00C353A4" w:rsidRPr="00757D71">
        <w:t>,</w:t>
      </w:r>
      <w:r w:rsidRPr="00757D71">
        <w:t xml:space="preserve"> jak doufáme</w:t>
      </w:r>
      <w:r w:rsidR="00C353A4" w:rsidRPr="00757D71">
        <w:t>,</w:t>
      </w:r>
      <w:r w:rsidRPr="00757D71">
        <w:t xml:space="preserve"> napomohou hladkému průběhu akce a zajistí vám nerušený zážitek</w:t>
      </w:r>
      <w:r w:rsidR="00C353A4" w:rsidRPr="00757D71">
        <w:t xml:space="preserve"> z poslechu a podívané</w:t>
      </w:r>
      <w:r w:rsidRPr="00757D71">
        <w:t>.</w:t>
      </w:r>
    </w:p>
    <w:p w:rsidR="00757D71" w:rsidRPr="00757D71" w:rsidRDefault="00DB679B" w:rsidP="00C42845">
      <w:r w:rsidRPr="00757D71">
        <w:rPr>
          <w:b/>
          <w:i/>
        </w:rPr>
        <w:t>Časový</w:t>
      </w:r>
      <w:r w:rsidR="00AF4111" w:rsidRPr="00757D71">
        <w:rPr>
          <w:b/>
          <w:i/>
        </w:rPr>
        <w:t xml:space="preserve"> harmonogram:</w:t>
      </w:r>
      <w:r w:rsidR="008E23F4">
        <w:rPr>
          <w:b/>
          <w:i/>
        </w:rPr>
        <w:t xml:space="preserve"> </w:t>
      </w:r>
      <w:r w:rsidRPr="00757D71">
        <w:t>Začátek</w:t>
      </w:r>
      <w:r w:rsidR="00BD6B0E">
        <w:t xml:space="preserve"> koncertu je stanoven na 18</w:t>
      </w:r>
      <w:r w:rsidR="002132ED">
        <w:t>.</w:t>
      </w:r>
      <w:r w:rsidR="00AF4111" w:rsidRPr="00757D71">
        <w:t>00</w:t>
      </w:r>
      <w:r w:rsidRPr="00757D71">
        <w:t>,</w:t>
      </w:r>
      <w:r w:rsidR="008E23F4">
        <w:t xml:space="preserve"> </w:t>
      </w:r>
      <w:r w:rsidRPr="00757D71">
        <w:t>očekávaný</w:t>
      </w:r>
      <w:r w:rsidR="0016075F">
        <w:t xml:space="preserve"> konec </w:t>
      </w:r>
      <w:r w:rsidR="002132ED">
        <w:t>pak</w:t>
      </w:r>
      <w:r w:rsidR="0016075F">
        <w:t xml:space="preserve"> v</w:t>
      </w:r>
      <w:r w:rsidR="002132ED">
        <w:t> </w:t>
      </w:r>
      <w:r w:rsidR="0016075F">
        <w:t>19</w:t>
      </w:r>
      <w:r w:rsidR="002132ED">
        <w:t>.</w:t>
      </w:r>
      <w:r w:rsidR="0016075F">
        <w:t>20</w:t>
      </w:r>
      <w:r w:rsidR="00AF4111" w:rsidRPr="00757D71">
        <w:t xml:space="preserve">. </w:t>
      </w:r>
      <w:r w:rsidRPr="00757D71">
        <w:t xml:space="preserve">Koncert je bez přestávky. </w:t>
      </w:r>
      <w:r w:rsidR="00BD6B0E">
        <w:t xml:space="preserve">Areál </w:t>
      </w:r>
      <w:r w:rsidR="002132ED">
        <w:t>bude</w:t>
      </w:r>
      <w:r w:rsidR="00BD6B0E">
        <w:t xml:space="preserve"> otevře</w:t>
      </w:r>
      <w:r w:rsidR="002132ED">
        <w:t>n</w:t>
      </w:r>
      <w:r w:rsidR="008E23F4">
        <w:t xml:space="preserve"> </w:t>
      </w:r>
      <w:r w:rsidR="002132ED">
        <w:t>od</w:t>
      </w:r>
      <w:r w:rsidR="00BD6B0E">
        <w:t xml:space="preserve"> 1</w:t>
      </w:r>
      <w:r w:rsidR="00D56EB6">
        <w:t>7.0</w:t>
      </w:r>
      <w:r w:rsidR="00C42845" w:rsidRPr="00757D71">
        <w:t xml:space="preserve">0. </w:t>
      </w:r>
      <w:r w:rsidRPr="00757D71">
        <w:t>Žádáme</w:t>
      </w:r>
      <w:r w:rsidR="008E23F4">
        <w:t xml:space="preserve"> </w:t>
      </w:r>
      <w:r w:rsidR="00D56EB6">
        <w:t>v</w:t>
      </w:r>
      <w:r w:rsidR="002132ED">
        <w:t>ás</w:t>
      </w:r>
      <w:r w:rsidR="00AF4111" w:rsidRPr="00757D71">
        <w:t>, aby</w:t>
      </w:r>
      <w:r w:rsidR="002132ED">
        <w:t>ste</w:t>
      </w:r>
      <w:r w:rsidR="008E23F4">
        <w:t xml:space="preserve"> </w:t>
      </w:r>
      <w:r w:rsidR="002132ED">
        <w:t>se dostavili</w:t>
      </w:r>
      <w:r w:rsidR="00AF4111" w:rsidRPr="00757D71">
        <w:t xml:space="preserve"> s </w:t>
      </w:r>
      <w:r w:rsidRPr="00757D71">
        <w:t>dostatečným časovým předstihem</w:t>
      </w:r>
      <w:r w:rsidR="0016075F">
        <w:t xml:space="preserve"> – doporučujeme 30</w:t>
      </w:r>
      <w:r w:rsidR="00BD6B0E">
        <w:t xml:space="preserve"> minut</w:t>
      </w:r>
      <w:r w:rsidR="00757D71">
        <w:t xml:space="preserve"> před začátkem koncertu. </w:t>
      </w:r>
      <w:r w:rsidR="00BD6B0E">
        <w:t>Důvodem je</w:t>
      </w:r>
      <w:r w:rsidR="00C42845" w:rsidRPr="00757D71">
        <w:t xml:space="preserve"> parkování a </w:t>
      </w:r>
      <w:r w:rsidR="00BD6B0E">
        <w:t>samotný přesun do koncertního sálu</w:t>
      </w:r>
      <w:r w:rsidR="00C42845" w:rsidRPr="00757D71">
        <w:t xml:space="preserve">. Prosíme, zaujměte svá sedadla nejpozději </w:t>
      </w:r>
      <w:r w:rsidR="00BD6B0E">
        <w:t xml:space="preserve">5 </w:t>
      </w:r>
      <w:r w:rsidR="00C42845" w:rsidRPr="00757D71">
        <w:t>minut před zahájením koncertu.</w:t>
      </w:r>
    </w:p>
    <w:p w:rsidR="00757D71" w:rsidRPr="00757D71" w:rsidRDefault="00BD6B0E" w:rsidP="00C42845">
      <w:r>
        <w:rPr>
          <w:b/>
          <w:i/>
        </w:rPr>
        <w:t>D</w:t>
      </w:r>
      <w:r w:rsidR="00AF4111" w:rsidRPr="00757D71">
        <w:rPr>
          <w:b/>
          <w:i/>
        </w:rPr>
        <w:t>ress code:</w:t>
      </w:r>
      <w:r w:rsidR="00DB679B" w:rsidRPr="00757D71">
        <w:t xml:space="preserve"> Prosí</w:t>
      </w:r>
      <w:r w:rsidR="00AF4111" w:rsidRPr="00757D71">
        <w:t>me</w:t>
      </w:r>
      <w:r w:rsidR="00DB679B" w:rsidRPr="00757D71">
        <w:t xml:space="preserve">, </w:t>
      </w:r>
      <w:r w:rsidR="00AF4111" w:rsidRPr="00757D71">
        <w:t>aby</w:t>
      </w:r>
      <w:r w:rsidR="00010C23">
        <w:t>ste</w:t>
      </w:r>
      <w:r w:rsidR="008E23F4">
        <w:t xml:space="preserve"> </w:t>
      </w:r>
      <w:r w:rsidR="00DB679B" w:rsidRPr="00757D71">
        <w:t xml:space="preserve">své oblečení přizpůsobili </w:t>
      </w:r>
      <w:r>
        <w:t>povaze připravované akce</w:t>
      </w:r>
      <w:r w:rsidR="00DB679B" w:rsidRPr="00757D71">
        <w:t xml:space="preserve"> a večerní hodině a připravili se i na chladnější teplotu. </w:t>
      </w:r>
    </w:p>
    <w:p w:rsidR="00757D71" w:rsidRDefault="005E6DA8" w:rsidP="00C42845">
      <w:r w:rsidRPr="00757D71">
        <w:rPr>
          <w:b/>
          <w:i/>
        </w:rPr>
        <w:t>Doprava</w:t>
      </w:r>
      <w:r w:rsidR="00DB679B" w:rsidRPr="00757D71">
        <w:rPr>
          <w:b/>
          <w:i/>
        </w:rPr>
        <w:t xml:space="preserve"> do Litně</w:t>
      </w:r>
      <w:r w:rsidR="00A548A2" w:rsidRPr="00757D71">
        <w:rPr>
          <w:b/>
          <w:i/>
        </w:rPr>
        <w:t>:</w:t>
      </w:r>
    </w:p>
    <w:p w:rsidR="00C42845" w:rsidRPr="00757D71" w:rsidRDefault="00C42845" w:rsidP="00C42845">
      <w:r w:rsidRPr="00757D71">
        <w:rPr>
          <w:b/>
        </w:rPr>
        <w:t>Z Prahy-Zličín</w:t>
      </w:r>
      <w:r w:rsidRPr="00757D71">
        <w:t xml:space="preserve"> se k nám dostanete po dálnici D5: směr Plzeň, na exitu 18 Beroun – centrum sjeďte a pokračujte po silnici III. třídy č. 11533 směr Koněpruské j</w:t>
      </w:r>
      <w:bookmarkStart w:id="0" w:name="_GoBack"/>
      <w:bookmarkEnd w:id="0"/>
      <w:r w:rsidRPr="00757D71">
        <w:t>eskyně a dále po silnici III. třídy č. 11524 směr Měňany a dále na Liteň.</w:t>
      </w:r>
    </w:p>
    <w:p w:rsidR="00783B92" w:rsidRPr="00757D71" w:rsidRDefault="00323588" w:rsidP="00BD6B0E">
      <w:r w:rsidRPr="00757D71">
        <w:rPr>
          <w:b/>
          <w:i/>
        </w:rPr>
        <w:t>Logistika a p</w:t>
      </w:r>
      <w:r w:rsidR="00DB679B" w:rsidRPr="00757D71">
        <w:rPr>
          <w:b/>
          <w:i/>
        </w:rPr>
        <w:t>arkování</w:t>
      </w:r>
      <w:r w:rsidRPr="00757D71">
        <w:rPr>
          <w:b/>
          <w:i/>
        </w:rPr>
        <w:t xml:space="preserve"> v Litni</w:t>
      </w:r>
      <w:r w:rsidR="00616527" w:rsidRPr="00757D71">
        <w:t>:</w:t>
      </w:r>
      <w:r w:rsidR="00CE11C7" w:rsidRPr="00757D71">
        <w:t xml:space="preserve">Pro </w:t>
      </w:r>
      <w:r w:rsidR="00BD6B0E">
        <w:t>návštěvníky koncertu je</w:t>
      </w:r>
      <w:r w:rsidR="00CE11C7" w:rsidRPr="00757D71">
        <w:t xml:space="preserve"> urč</w:t>
      </w:r>
      <w:r w:rsidR="00A548A2" w:rsidRPr="00757D71">
        <w:t>en vjezd</w:t>
      </w:r>
      <w:r w:rsidR="00AA37C0" w:rsidRPr="00757D71">
        <w:t xml:space="preserve"> a vstup do ar</w:t>
      </w:r>
      <w:r w:rsidR="00783B92" w:rsidRPr="00757D71">
        <w:t>e</w:t>
      </w:r>
      <w:r w:rsidR="00CE11C7" w:rsidRPr="00757D71">
        <w:t>á</w:t>
      </w:r>
      <w:r w:rsidR="00C353A4" w:rsidRPr="00757D71">
        <w:t>lu</w:t>
      </w:r>
      <w:r w:rsidR="008E23F4">
        <w:t xml:space="preserve"> </w:t>
      </w:r>
      <w:r w:rsidR="00AA37C0" w:rsidRPr="00757D71">
        <w:t>z uli</w:t>
      </w:r>
      <w:r w:rsidR="00CE11C7" w:rsidRPr="00757D71">
        <w:t>ce Nádražní</w:t>
      </w:r>
      <w:r w:rsidRPr="00757D71">
        <w:t xml:space="preserve"> u </w:t>
      </w:r>
      <w:r w:rsidR="00AA37C0" w:rsidRPr="00757D71">
        <w:t>prodejny Coop</w:t>
      </w:r>
      <w:r w:rsidR="00BD6B0E">
        <w:t xml:space="preserve">. Vlastní parkovací místa jsou pak k dispozici na nádvoří zámeckého </w:t>
      </w:r>
      <w:r w:rsidR="0016075F">
        <w:t>areálu.</w:t>
      </w:r>
      <w:r w:rsidR="005858D7">
        <w:t>Cesta z parkoviště do zámeckého parku a koncertního sálu bude vyznačena směrovými cedulemi.</w:t>
      </w:r>
    </w:p>
    <w:p w:rsidR="00E84C7A" w:rsidRDefault="0016075F">
      <w:r>
        <w:t xml:space="preserve">Rádi bychom </w:t>
      </w:r>
      <w:r w:rsidR="00D56EB6">
        <w:t>v</w:t>
      </w:r>
      <w:r w:rsidR="002C313B">
        <w:t xml:space="preserve">ás </w:t>
      </w:r>
      <w:r>
        <w:t>upozornili, že před zahájením koncertu bude zpřístupněn zámecký park</w:t>
      </w:r>
      <w:r w:rsidR="007142B9">
        <w:t xml:space="preserve"> a po ko</w:t>
      </w:r>
      <w:r w:rsidR="00D50514">
        <w:t xml:space="preserve">ncertě </w:t>
      </w:r>
      <w:r w:rsidR="002C313B">
        <w:t>dostanete příležitost</w:t>
      </w:r>
      <w:r w:rsidR="00D50514">
        <w:t xml:space="preserve"> zakoupit knihy o Jarmile Novotné, CD, DVD či pamětní mince. </w:t>
      </w:r>
    </w:p>
    <w:p w:rsidR="00D50514" w:rsidRDefault="00D50514">
      <w:r>
        <w:t xml:space="preserve">V zámeckém areálu </w:t>
      </w:r>
      <w:r w:rsidR="005858D7">
        <w:t>pro vás nebude</w:t>
      </w:r>
      <w:r>
        <w:t xml:space="preserve"> připraven</w:t>
      </w:r>
      <w:r w:rsidR="00D56EB6">
        <w:t xml:space="preserve">o žádné občerstvení. </w:t>
      </w:r>
      <w:r w:rsidR="005858D7">
        <w:t>Doporučujeme proto vzít si s sebou alespoň vodu na pití.</w:t>
      </w:r>
    </w:p>
    <w:p w:rsidR="002C313B" w:rsidRDefault="00C353A4">
      <w:r w:rsidRPr="00757D71">
        <w:t>Děkujeme</w:t>
      </w:r>
      <w:r w:rsidR="008E23F4">
        <w:t xml:space="preserve"> </w:t>
      </w:r>
      <w:r w:rsidR="00D56EB6">
        <w:t>v</w:t>
      </w:r>
      <w:r w:rsidR="002C313B">
        <w:t>ám</w:t>
      </w:r>
      <w:r w:rsidR="00757D71">
        <w:t xml:space="preserve"> za pochopení a spolupráci</w:t>
      </w:r>
      <w:r w:rsidR="002C313B">
        <w:t xml:space="preserve"> a t</w:t>
      </w:r>
      <w:r w:rsidRPr="00757D71">
        <w:t>ěšíme se na setkání v Litni</w:t>
      </w:r>
      <w:r w:rsidR="002C313B">
        <w:t>!</w:t>
      </w:r>
    </w:p>
    <w:p w:rsidR="002C313B" w:rsidRDefault="002C313B"/>
    <w:p w:rsidR="005E6DA8" w:rsidRPr="00757D71" w:rsidRDefault="00E84C7A">
      <w:r>
        <w:t xml:space="preserve">Za organizační tým </w:t>
      </w:r>
      <w:r w:rsidR="002C313B">
        <w:br/>
      </w:r>
      <w:r>
        <w:t>Petra Dolanová</w:t>
      </w:r>
    </w:p>
    <w:sectPr w:rsidR="005E6DA8" w:rsidRPr="00757D71" w:rsidSect="00B13B79">
      <w:pgSz w:w="11906" w:h="16838"/>
      <w:pgMar w:top="710" w:right="1134" w:bottom="7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2FC1"/>
    <w:multiLevelType w:val="hybridMultilevel"/>
    <w:tmpl w:val="7DA49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6DA8"/>
    <w:rsid w:val="00010C23"/>
    <w:rsid w:val="000C2D53"/>
    <w:rsid w:val="000D26B3"/>
    <w:rsid w:val="0016075F"/>
    <w:rsid w:val="00184E03"/>
    <w:rsid w:val="001A1144"/>
    <w:rsid w:val="001B244F"/>
    <w:rsid w:val="002132ED"/>
    <w:rsid w:val="00242A31"/>
    <w:rsid w:val="002B370A"/>
    <w:rsid w:val="002C313B"/>
    <w:rsid w:val="002E1AC5"/>
    <w:rsid w:val="00323588"/>
    <w:rsid w:val="00335FDB"/>
    <w:rsid w:val="00356FAE"/>
    <w:rsid w:val="00375148"/>
    <w:rsid w:val="003A4AB5"/>
    <w:rsid w:val="003B186D"/>
    <w:rsid w:val="003F69F4"/>
    <w:rsid w:val="004B0AE6"/>
    <w:rsid w:val="004E446C"/>
    <w:rsid w:val="00536229"/>
    <w:rsid w:val="00540CF7"/>
    <w:rsid w:val="005858D7"/>
    <w:rsid w:val="005C3C40"/>
    <w:rsid w:val="005D0532"/>
    <w:rsid w:val="005E6DA8"/>
    <w:rsid w:val="00616527"/>
    <w:rsid w:val="006F4BBE"/>
    <w:rsid w:val="007142B9"/>
    <w:rsid w:val="00737773"/>
    <w:rsid w:val="00757D71"/>
    <w:rsid w:val="00783B92"/>
    <w:rsid w:val="007E62BB"/>
    <w:rsid w:val="00864DC7"/>
    <w:rsid w:val="008E23F4"/>
    <w:rsid w:val="00934AA1"/>
    <w:rsid w:val="00970880"/>
    <w:rsid w:val="00A548A2"/>
    <w:rsid w:val="00AA37C0"/>
    <w:rsid w:val="00AF4111"/>
    <w:rsid w:val="00B13B79"/>
    <w:rsid w:val="00B641FB"/>
    <w:rsid w:val="00BD6B0E"/>
    <w:rsid w:val="00C353A4"/>
    <w:rsid w:val="00C405C5"/>
    <w:rsid w:val="00C42845"/>
    <w:rsid w:val="00CC6DD2"/>
    <w:rsid w:val="00CD7E1A"/>
    <w:rsid w:val="00CE11C7"/>
    <w:rsid w:val="00D50514"/>
    <w:rsid w:val="00D56EB6"/>
    <w:rsid w:val="00DB679B"/>
    <w:rsid w:val="00E84C7A"/>
    <w:rsid w:val="00F05F7A"/>
    <w:rsid w:val="00F5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41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48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A3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B244F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132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32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32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32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32E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 bauerova</cp:lastModifiedBy>
  <cp:revision>3</cp:revision>
  <cp:lastPrinted>2014-08-13T12:57:00Z</cp:lastPrinted>
  <dcterms:created xsi:type="dcterms:W3CDTF">2015-08-23T21:32:00Z</dcterms:created>
  <dcterms:modified xsi:type="dcterms:W3CDTF">2015-08-23T21:33:00Z</dcterms:modified>
</cp:coreProperties>
</file>